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B" w:rsidRDefault="001B0507" w:rsidP="001B0507">
      <w:pPr>
        <w:pStyle w:val="ac"/>
        <w:jc w:val="right"/>
        <w:rPr>
          <w:rFonts w:ascii="Times New Roman" w:hAnsi="Times New Roman"/>
          <w:sz w:val="28"/>
        </w:rPr>
      </w:pPr>
      <w:r w:rsidRPr="001B0507">
        <w:rPr>
          <w:rFonts w:ascii="Times New Roman" w:hAnsi="Times New Roman"/>
          <w:sz w:val="28"/>
        </w:rPr>
        <w:t>УТВЕРЖДАЮ</w:t>
      </w:r>
    </w:p>
    <w:p w:rsidR="001B0507" w:rsidRDefault="001B0507" w:rsidP="001B0507">
      <w:pPr>
        <w:pStyle w:val="ac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МБОУ ООШ №24</w:t>
      </w:r>
    </w:p>
    <w:p w:rsidR="001B0507" w:rsidRDefault="001B0507" w:rsidP="001B0507">
      <w:pPr>
        <w:pStyle w:val="ac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 Н.Н. Клеп</w:t>
      </w:r>
    </w:p>
    <w:p w:rsidR="001B0507" w:rsidRPr="001B0507" w:rsidRDefault="001B0507" w:rsidP="001B0507">
      <w:pPr>
        <w:pStyle w:val="ac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«___»_______ 2018г</w:t>
      </w:r>
    </w:p>
    <w:p w:rsidR="001B0507" w:rsidRDefault="001B0507" w:rsidP="001B0507">
      <w:pPr>
        <w:jc w:val="right"/>
      </w:pPr>
    </w:p>
    <w:p w:rsidR="00712F0B" w:rsidRDefault="00712F0B" w:rsidP="004E078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664BC">
        <w:rPr>
          <w:rFonts w:ascii="Times New Roman" w:hAnsi="Times New Roman"/>
          <w:sz w:val="28"/>
          <w:szCs w:val="28"/>
        </w:rPr>
        <w:t>ЛАН</w:t>
      </w:r>
    </w:p>
    <w:p w:rsidR="00712F0B" w:rsidRDefault="00712F0B" w:rsidP="004E078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профилактических мероприятий </w:t>
      </w:r>
    </w:p>
    <w:p w:rsidR="00712F0B" w:rsidRDefault="00712F0B" w:rsidP="004E078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«Месячник дорожной безопасности детей-пешеходов»</w:t>
      </w:r>
    </w:p>
    <w:p w:rsidR="00712F0B" w:rsidRDefault="00712F0B" w:rsidP="00E64A9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64A95">
        <w:rPr>
          <w:rFonts w:ascii="Times New Roman" w:hAnsi="Times New Roman"/>
          <w:sz w:val="28"/>
          <w:szCs w:val="28"/>
        </w:rPr>
        <w:t>МБОУ ООШ №24</w:t>
      </w:r>
    </w:p>
    <w:p w:rsidR="00712F0B" w:rsidRDefault="00712F0B" w:rsidP="00AF73A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438" w:type="dxa"/>
        <w:jc w:val="center"/>
        <w:tblInd w:w="-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3"/>
        <w:gridCol w:w="8372"/>
        <w:gridCol w:w="2673"/>
        <w:gridCol w:w="2700"/>
      </w:tblGrid>
      <w:tr w:rsidR="00712F0B" w:rsidRPr="00D67012" w:rsidTr="004E078B">
        <w:trPr>
          <w:jc w:val="center"/>
        </w:trPr>
        <w:tc>
          <w:tcPr>
            <w:tcW w:w="693" w:type="dxa"/>
            <w:vAlign w:val="center"/>
          </w:tcPr>
          <w:p w:rsidR="00712F0B" w:rsidRPr="00D67012" w:rsidRDefault="00712F0B" w:rsidP="004E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1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372" w:type="dxa"/>
            <w:vAlign w:val="center"/>
          </w:tcPr>
          <w:p w:rsidR="00712F0B" w:rsidRPr="00D67012" w:rsidRDefault="00712F0B" w:rsidP="004E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1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3" w:type="dxa"/>
            <w:vAlign w:val="center"/>
          </w:tcPr>
          <w:p w:rsidR="00712F0B" w:rsidRPr="00D67012" w:rsidRDefault="00712F0B" w:rsidP="004E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7012">
              <w:rPr>
                <w:rFonts w:ascii="Times New Roman" w:hAnsi="Times New Roman"/>
                <w:sz w:val="24"/>
                <w:szCs w:val="24"/>
              </w:rPr>
              <w:t>роки исполнения</w:t>
            </w:r>
          </w:p>
        </w:tc>
        <w:tc>
          <w:tcPr>
            <w:tcW w:w="2700" w:type="dxa"/>
            <w:vAlign w:val="center"/>
          </w:tcPr>
          <w:p w:rsidR="00712F0B" w:rsidRPr="00D67012" w:rsidRDefault="00712F0B" w:rsidP="004E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712F0B" w:rsidRPr="00D67012" w:rsidTr="004E078B">
        <w:trPr>
          <w:jc w:val="center"/>
        </w:trPr>
        <w:tc>
          <w:tcPr>
            <w:tcW w:w="693" w:type="dxa"/>
          </w:tcPr>
          <w:p w:rsidR="00712F0B" w:rsidRPr="00D67012" w:rsidRDefault="00712F0B" w:rsidP="004E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2" w:type="dxa"/>
          </w:tcPr>
          <w:p w:rsidR="00712F0B" w:rsidRPr="00D67012" w:rsidRDefault="00712F0B" w:rsidP="004E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«Единого урока» по безопасности дорожного движения</w:t>
            </w:r>
          </w:p>
        </w:tc>
        <w:tc>
          <w:tcPr>
            <w:tcW w:w="2673" w:type="dxa"/>
            <w:vAlign w:val="center"/>
          </w:tcPr>
          <w:p w:rsidR="00712F0B" w:rsidRPr="00D67012" w:rsidRDefault="00712F0B" w:rsidP="004E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 2018 года</w:t>
            </w:r>
          </w:p>
        </w:tc>
        <w:tc>
          <w:tcPr>
            <w:tcW w:w="2700" w:type="dxa"/>
            <w:vAlign w:val="center"/>
          </w:tcPr>
          <w:p w:rsidR="00712F0B" w:rsidRDefault="001B0507" w:rsidP="004E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</w:t>
            </w:r>
            <w:r w:rsidR="00E64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E64A95" w:rsidRPr="009C07E3" w:rsidRDefault="00E64A95" w:rsidP="004E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классов</w:t>
            </w:r>
          </w:p>
        </w:tc>
      </w:tr>
      <w:tr w:rsidR="00712F0B" w:rsidRPr="00D67012" w:rsidTr="004E078B">
        <w:trPr>
          <w:jc w:val="center"/>
        </w:trPr>
        <w:tc>
          <w:tcPr>
            <w:tcW w:w="693" w:type="dxa"/>
          </w:tcPr>
          <w:p w:rsidR="00712F0B" w:rsidRPr="00D67012" w:rsidRDefault="00712F0B" w:rsidP="004E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2" w:type="dxa"/>
          </w:tcPr>
          <w:p w:rsidR="00712F0B" w:rsidRDefault="00712F0B" w:rsidP="004E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совместных блиц-уроков по безопасности дорожного движения обучающихся начальных классов, дошкольников с участием сотрудников Госавтоинспекции</w:t>
            </w:r>
            <w:r w:rsidR="00114F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4F98" w:rsidRPr="00793FF9" w:rsidRDefault="00793FF9" w:rsidP="00793F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3FF9">
              <w:rPr>
                <w:rFonts w:ascii="Times New Roman" w:hAnsi="Times New Roman"/>
                <w:i/>
                <w:sz w:val="28"/>
                <w:szCs w:val="24"/>
              </w:rPr>
              <w:t xml:space="preserve">Сюжетно-ролевые, дидактические подвижные игры и викторины </w:t>
            </w:r>
            <w:r w:rsidR="00114F98" w:rsidRPr="00793FF9">
              <w:rPr>
                <w:rFonts w:ascii="Times New Roman" w:hAnsi="Times New Roman"/>
                <w:b/>
                <w:i/>
                <w:sz w:val="24"/>
                <w:szCs w:val="24"/>
              </w:rPr>
              <w:t>«Путешествие в страну дорожных знаков»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«Внимание – дорога!», «Светофор – наш помощник!»</w:t>
            </w:r>
          </w:p>
        </w:tc>
        <w:tc>
          <w:tcPr>
            <w:tcW w:w="2673" w:type="dxa"/>
            <w:vAlign w:val="center"/>
          </w:tcPr>
          <w:p w:rsidR="00712F0B" w:rsidRDefault="00712F0B" w:rsidP="004E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 – 16.05.2018</w:t>
            </w:r>
          </w:p>
          <w:p w:rsidR="00712F0B" w:rsidRPr="00D67012" w:rsidRDefault="00712F0B" w:rsidP="00114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700" w:type="dxa"/>
            <w:vAlign w:val="center"/>
          </w:tcPr>
          <w:p w:rsidR="00712F0B" w:rsidRDefault="007771E0" w:rsidP="0077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Инспектора отдела ГИБДД ОМВД России</w:t>
            </w:r>
          </w:p>
          <w:p w:rsidR="007771E0" w:rsidRPr="009C07E3" w:rsidRDefault="007771E0" w:rsidP="00114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Чабанов П.А.</w:t>
            </w:r>
            <w:r w:rsidR="00114F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Энс Р.Ю.</w:t>
            </w:r>
          </w:p>
        </w:tc>
      </w:tr>
      <w:tr w:rsidR="00712F0B" w:rsidRPr="00D67012" w:rsidTr="004E078B">
        <w:trPr>
          <w:jc w:val="center"/>
        </w:trPr>
        <w:tc>
          <w:tcPr>
            <w:tcW w:w="693" w:type="dxa"/>
          </w:tcPr>
          <w:p w:rsidR="00712F0B" w:rsidRPr="00D67012" w:rsidRDefault="00712F0B" w:rsidP="004E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2" w:type="dxa"/>
          </w:tcPr>
          <w:p w:rsidR="00712F0B" w:rsidRDefault="00712F0B" w:rsidP="004E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акций и мероприятий с детьми, направленных на  пропаганду соблюдения ПДД, формирование навыков безопасного участия в дорожном движении, безопасного поведения во дворах и на других, прилегающих к дорогам территориях, с привлечением активистов отрядов ЮИД</w:t>
            </w:r>
            <w:r w:rsidR="007771E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771E0" w:rsidRPr="007771E0" w:rsidRDefault="007771E0" w:rsidP="00793F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E0">
              <w:rPr>
                <w:rFonts w:ascii="Times New Roman" w:hAnsi="Times New Roman"/>
                <w:b/>
                <w:i/>
                <w:sz w:val="24"/>
                <w:szCs w:val="24"/>
              </w:rPr>
              <w:t>- Акци</w:t>
            </w:r>
            <w:r w:rsidR="00793FF9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7771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«Письмо водителю»</w:t>
            </w:r>
            <w:r w:rsidR="00793F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93F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«Безопасная дорогая в школу» </w:t>
            </w:r>
            <w:r w:rsidR="00793FF9" w:rsidRPr="00793FF9">
              <w:rPr>
                <w:rFonts w:ascii="Times New Roman" w:hAnsi="Times New Roman"/>
                <w:i/>
                <w:sz w:val="24"/>
                <w:szCs w:val="24"/>
              </w:rPr>
              <w:t>(безопасность нахождения детей в машине)</w:t>
            </w:r>
          </w:p>
        </w:tc>
        <w:tc>
          <w:tcPr>
            <w:tcW w:w="2673" w:type="dxa"/>
            <w:vAlign w:val="center"/>
          </w:tcPr>
          <w:p w:rsidR="00712F0B" w:rsidRPr="00E40911" w:rsidRDefault="00712F0B" w:rsidP="004E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 – 16.05.2018 года</w:t>
            </w:r>
          </w:p>
        </w:tc>
        <w:tc>
          <w:tcPr>
            <w:tcW w:w="2700" w:type="dxa"/>
            <w:vAlign w:val="center"/>
          </w:tcPr>
          <w:p w:rsidR="00793FF9" w:rsidRDefault="00793FF9" w:rsidP="00793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№24</w:t>
            </w:r>
          </w:p>
          <w:p w:rsidR="00712F0B" w:rsidRDefault="00793FF9" w:rsidP="00793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93FF9" w:rsidRPr="009C07E3" w:rsidRDefault="00793FF9" w:rsidP="00793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классов</w:t>
            </w:r>
          </w:p>
        </w:tc>
      </w:tr>
      <w:tr w:rsidR="00712F0B" w:rsidRPr="00D67012" w:rsidTr="004E078B">
        <w:trPr>
          <w:jc w:val="center"/>
        </w:trPr>
        <w:tc>
          <w:tcPr>
            <w:tcW w:w="693" w:type="dxa"/>
          </w:tcPr>
          <w:p w:rsidR="00712F0B" w:rsidRPr="00D67012" w:rsidRDefault="00712F0B" w:rsidP="0030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0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2" w:type="dxa"/>
          </w:tcPr>
          <w:p w:rsidR="00712F0B" w:rsidRDefault="00712F0B" w:rsidP="004E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с участием родителей, родительской общественности (уделить внимание вопросам обеспечения безопасности участия детей в дорожном движении, об исключении возможностей самостоятельного появления ребенка до 7 лет без сопровождения взрослого лица на проезжей части)</w:t>
            </w:r>
            <w:r w:rsidR="00114F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771E0" w:rsidRPr="007771E0" w:rsidRDefault="007771E0" w:rsidP="007771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- родительск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771E0">
              <w:rPr>
                <w:rFonts w:ascii="Times New Roman" w:hAnsi="Times New Roman"/>
                <w:b/>
                <w:i/>
                <w:sz w:val="24"/>
                <w:szCs w:val="24"/>
              </w:rPr>
              <w:t>е собрани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="00AD20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«Безопасность детей – забота взрослых»,</w:t>
            </w:r>
            <w:r w:rsidR="00E64A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D2039">
              <w:rPr>
                <w:rFonts w:ascii="Times New Roman" w:hAnsi="Times New Roman"/>
                <w:b/>
                <w:i/>
                <w:sz w:val="24"/>
                <w:szCs w:val="24"/>
              </w:rPr>
              <w:t>«Жизнь без ДТП»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встреча с инспектором</w:t>
            </w:r>
            <w:r w:rsidR="00AD20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:rsidR="00712F0B" w:rsidRPr="00E40911" w:rsidRDefault="00712F0B" w:rsidP="004E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16.04 – 16.05.2018 года</w:t>
            </w:r>
          </w:p>
        </w:tc>
        <w:tc>
          <w:tcPr>
            <w:tcW w:w="2700" w:type="dxa"/>
            <w:vAlign w:val="center"/>
          </w:tcPr>
          <w:p w:rsidR="00712F0B" w:rsidRDefault="007771E0" w:rsidP="004E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№24</w:t>
            </w:r>
          </w:p>
          <w:p w:rsidR="007771E0" w:rsidRDefault="007771E0" w:rsidP="004E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комнаты</w:t>
            </w:r>
          </w:p>
          <w:p w:rsidR="007771E0" w:rsidRDefault="007771E0" w:rsidP="004E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1E0" w:rsidRDefault="007771E0" w:rsidP="004E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1E0" w:rsidRPr="009C07E3" w:rsidRDefault="007771E0" w:rsidP="004E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F0B" w:rsidRPr="00D67012" w:rsidTr="004E078B">
        <w:trPr>
          <w:jc w:val="center"/>
        </w:trPr>
        <w:tc>
          <w:tcPr>
            <w:tcW w:w="693" w:type="dxa"/>
          </w:tcPr>
          <w:p w:rsidR="00712F0B" w:rsidRPr="00D67012" w:rsidRDefault="00712F0B" w:rsidP="0030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01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372" w:type="dxa"/>
          </w:tcPr>
          <w:p w:rsidR="00712F0B" w:rsidRPr="001D75B1" w:rsidRDefault="00712F0B" w:rsidP="004E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с обучающимися видеороликов по безопасности детей на дорогах, а также видеоматериалов с нарушениями ПДД детьми и их последствиями (информационные материалы размещены на портале </w:t>
            </w:r>
            <w:r w:rsidRPr="001D75B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bdd</w:t>
            </w:r>
            <w:r w:rsidRPr="001D75B1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1D75B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eor</w:t>
            </w:r>
            <w:r w:rsidRPr="001D75B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1D75B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edu</w:t>
            </w:r>
            <w:r w:rsidRPr="001D75B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1D75B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r w:rsidRPr="001D75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hyperlink r:id="rId7" w:history="1">
              <w:r w:rsidRPr="00923467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23467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923467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gibdd</w:t>
              </w:r>
              <w:r w:rsidRPr="00923467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923467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1D75B1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</w:rPr>
              <w:t>на официальном сайте газеты «Добрая дорога детства»</w:t>
            </w:r>
          </w:p>
        </w:tc>
        <w:tc>
          <w:tcPr>
            <w:tcW w:w="2673" w:type="dxa"/>
            <w:vAlign w:val="center"/>
          </w:tcPr>
          <w:p w:rsidR="00712F0B" w:rsidRPr="00E40911" w:rsidRDefault="00712F0B" w:rsidP="004E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 – 16.05.2018 года</w:t>
            </w:r>
          </w:p>
        </w:tc>
        <w:tc>
          <w:tcPr>
            <w:tcW w:w="2700" w:type="dxa"/>
            <w:vAlign w:val="center"/>
          </w:tcPr>
          <w:p w:rsidR="00114F98" w:rsidRDefault="00457D20" w:rsidP="00114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Ромаш Я.А.</w:t>
            </w:r>
          </w:p>
          <w:p w:rsidR="00114F98" w:rsidRDefault="00114F98" w:rsidP="00114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="00793FF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712F0B" w:rsidRPr="009C07E3" w:rsidRDefault="00712F0B" w:rsidP="004E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F0B" w:rsidRPr="00D67012" w:rsidTr="004E078B">
        <w:trPr>
          <w:jc w:val="center"/>
        </w:trPr>
        <w:tc>
          <w:tcPr>
            <w:tcW w:w="693" w:type="dxa"/>
          </w:tcPr>
          <w:p w:rsidR="00712F0B" w:rsidRPr="00D67012" w:rsidRDefault="00712F0B" w:rsidP="0030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0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72" w:type="dxa"/>
          </w:tcPr>
          <w:p w:rsidR="00712F0B" w:rsidRDefault="00712F0B" w:rsidP="004E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="00252B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разъяснением среди детей-водителей и их родителей необходимости использования средств пассивной защиты (мотто- и велошлемов, перчаток, наколенников, световозвращающих элементов)</w:t>
            </w:r>
          </w:p>
          <w:p w:rsidR="00AD2039" w:rsidRPr="00AD2039" w:rsidRDefault="00AD2039" w:rsidP="00AD20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2039">
              <w:rPr>
                <w:rFonts w:ascii="Times New Roman" w:hAnsi="Times New Roman"/>
                <w:b/>
                <w:i/>
                <w:sz w:val="24"/>
                <w:szCs w:val="24"/>
              </w:rPr>
              <w:t>- встреча с инспектором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«Если Вы купили ребенку велосипед»</w:t>
            </w:r>
          </w:p>
        </w:tc>
        <w:tc>
          <w:tcPr>
            <w:tcW w:w="2673" w:type="dxa"/>
            <w:vAlign w:val="center"/>
          </w:tcPr>
          <w:p w:rsidR="00712F0B" w:rsidRPr="00E40911" w:rsidRDefault="00712F0B" w:rsidP="004E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 – 16.05.2018 года</w:t>
            </w:r>
          </w:p>
        </w:tc>
        <w:tc>
          <w:tcPr>
            <w:tcW w:w="2700" w:type="dxa"/>
            <w:vAlign w:val="center"/>
          </w:tcPr>
          <w:p w:rsidR="007771E0" w:rsidRDefault="007771E0" w:rsidP="0077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№24</w:t>
            </w:r>
          </w:p>
          <w:p w:rsidR="007771E0" w:rsidRDefault="007771E0" w:rsidP="00777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252BA1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2F0B" w:rsidRPr="009C07E3" w:rsidRDefault="00712F0B" w:rsidP="004E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F0B" w:rsidRPr="00D67012" w:rsidTr="004E078B">
        <w:trPr>
          <w:jc w:val="center"/>
        </w:trPr>
        <w:tc>
          <w:tcPr>
            <w:tcW w:w="693" w:type="dxa"/>
          </w:tcPr>
          <w:p w:rsidR="00712F0B" w:rsidRPr="00D67012" w:rsidRDefault="00712F0B" w:rsidP="004E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72" w:type="dxa"/>
          </w:tcPr>
          <w:p w:rsidR="00712F0B" w:rsidRPr="00D67012" w:rsidRDefault="00712F0B" w:rsidP="004E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012">
              <w:rPr>
                <w:rFonts w:ascii="Times New Roman" w:hAnsi="Times New Roman"/>
                <w:sz w:val="24"/>
                <w:szCs w:val="24"/>
              </w:rPr>
              <w:t xml:space="preserve">Освещение вопросов обеспечения детского дорожно-транспортного травматизма в </w:t>
            </w:r>
            <w:smartTag w:uri="urn:schemas-microsoft-com:office:smarttags" w:element="PersonName">
              <w:r w:rsidRPr="00D67012">
                <w:rPr>
                  <w:rFonts w:ascii="Times New Roman" w:hAnsi="Times New Roman"/>
                  <w:sz w:val="24"/>
                  <w:szCs w:val="24"/>
                </w:rPr>
                <w:t>СМИ</w:t>
              </w:r>
            </w:smartTag>
            <w:r w:rsidRPr="00D67012">
              <w:rPr>
                <w:rFonts w:ascii="Times New Roman" w:hAnsi="Times New Roman"/>
                <w:sz w:val="24"/>
                <w:szCs w:val="24"/>
              </w:rPr>
              <w:t>, использование возможностей социальной рекламы</w:t>
            </w:r>
          </w:p>
        </w:tc>
        <w:tc>
          <w:tcPr>
            <w:tcW w:w="2673" w:type="dxa"/>
            <w:vAlign w:val="center"/>
          </w:tcPr>
          <w:p w:rsidR="00712F0B" w:rsidRPr="00D67012" w:rsidRDefault="00712F0B" w:rsidP="004E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16.04-16.05.2018</w:t>
            </w:r>
          </w:p>
        </w:tc>
        <w:tc>
          <w:tcPr>
            <w:tcW w:w="2700" w:type="dxa"/>
            <w:vAlign w:val="center"/>
          </w:tcPr>
          <w:p w:rsidR="00712F0B" w:rsidRPr="009C07E3" w:rsidRDefault="00457D20" w:rsidP="00457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 Я.А. зам.директора по ВР</w:t>
            </w:r>
          </w:p>
        </w:tc>
      </w:tr>
    </w:tbl>
    <w:p w:rsidR="00712F0B" w:rsidRDefault="00712F0B" w:rsidP="00DC78AC">
      <w:pPr>
        <w:pStyle w:val="Style9"/>
        <w:widowControl/>
        <w:spacing w:line="322" w:lineRule="exact"/>
        <w:ind w:firstLine="0"/>
        <w:rPr>
          <w:rStyle w:val="FontStyle18"/>
          <w:sz w:val="28"/>
          <w:szCs w:val="28"/>
        </w:rPr>
      </w:pPr>
      <w:bookmarkStart w:id="0" w:name="_GoBack"/>
      <w:bookmarkEnd w:id="0"/>
    </w:p>
    <w:p w:rsidR="00712F0B" w:rsidRDefault="00712F0B" w:rsidP="00DC78AC">
      <w:pPr>
        <w:pStyle w:val="Style9"/>
        <w:widowControl/>
        <w:spacing w:line="322" w:lineRule="exact"/>
        <w:ind w:firstLine="0"/>
        <w:rPr>
          <w:rStyle w:val="FontStyle18"/>
          <w:sz w:val="28"/>
          <w:szCs w:val="28"/>
        </w:rPr>
      </w:pPr>
    </w:p>
    <w:p w:rsidR="00712F0B" w:rsidRDefault="00712F0B" w:rsidP="00DC78AC">
      <w:pPr>
        <w:pStyle w:val="Style9"/>
        <w:widowControl/>
        <w:spacing w:line="322" w:lineRule="exact"/>
        <w:ind w:firstLine="0"/>
        <w:rPr>
          <w:rStyle w:val="FontStyle18"/>
          <w:sz w:val="28"/>
          <w:szCs w:val="28"/>
        </w:rPr>
      </w:pPr>
    </w:p>
    <w:sectPr w:rsidR="00712F0B" w:rsidSect="001664BC">
      <w:headerReference w:type="default" r:id="rId8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1D3" w:rsidRDefault="00DD11D3" w:rsidP="00BE2A3A">
      <w:pPr>
        <w:spacing w:after="0" w:line="240" w:lineRule="auto"/>
      </w:pPr>
      <w:r>
        <w:separator/>
      </w:r>
    </w:p>
  </w:endnote>
  <w:endnote w:type="continuationSeparator" w:id="1">
    <w:p w:rsidR="00DD11D3" w:rsidRDefault="00DD11D3" w:rsidP="00BE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1D3" w:rsidRDefault="00DD11D3" w:rsidP="00BE2A3A">
      <w:pPr>
        <w:spacing w:after="0" w:line="240" w:lineRule="auto"/>
      </w:pPr>
      <w:r>
        <w:separator/>
      </w:r>
    </w:p>
  </w:footnote>
  <w:footnote w:type="continuationSeparator" w:id="1">
    <w:p w:rsidR="00DD11D3" w:rsidRDefault="00DD11D3" w:rsidP="00BE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0B" w:rsidRDefault="001035C4">
    <w:pPr>
      <w:pStyle w:val="a5"/>
      <w:jc w:val="center"/>
    </w:pPr>
    <w:fldSimple w:instr="PAGE   \* MERGEFORMAT">
      <w:r w:rsidR="00E64A95">
        <w:rPr>
          <w:noProof/>
        </w:rPr>
        <w:t>2</w:t>
      </w:r>
    </w:fldSimple>
  </w:p>
  <w:p w:rsidR="00712F0B" w:rsidRDefault="00712F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79D9"/>
    <w:multiLevelType w:val="hybridMultilevel"/>
    <w:tmpl w:val="FBBE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E4202E"/>
    <w:multiLevelType w:val="hybridMultilevel"/>
    <w:tmpl w:val="0B24B9BC"/>
    <w:lvl w:ilvl="0" w:tplc="CCBA90DE">
      <w:start w:val="7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EE"/>
    <w:rsid w:val="00005265"/>
    <w:rsid w:val="000C6B22"/>
    <w:rsid w:val="001035C4"/>
    <w:rsid w:val="00114F98"/>
    <w:rsid w:val="0012597C"/>
    <w:rsid w:val="00147DD9"/>
    <w:rsid w:val="001664BC"/>
    <w:rsid w:val="001B0507"/>
    <w:rsid w:val="001D75B1"/>
    <w:rsid w:val="001E4454"/>
    <w:rsid w:val="00252BA1"/>
    <w:rsid w:val="0027657A"/>
    <w:rsid w:val="002809C2"/>
    <w:rsid w:val="0029741F"/>
    <w:rsid w:val="002A0B64"/>
    <w:rsid w:val="002A7381"/>
    <w:rsid w:val="002D3288"/>
    <w:rsid w:val="002D4A84"/>
    <w:rsid w:val="003065DC"/>
    <w:rsid w:val="00323AE2"/>
    <w:rsid w:val="00326EDD"/>
    <w:rsid w:val="00344F8A"/>
    <w:rsid w:val="00375E8A"/>
    <w:rsid w:val="003E7DD8"/>
    <w:rsid w:val="00457D20"/>
    <w:rsid w:val="004959F1"/>
    <w:rsid w:val="004C64B9"/>
    <w:rsid w:val="004E078B"/>
    <w:rsid w:val="004E38DD"/>
    <w:rsid w:val="005549E7"/>
    <w:rsid w:val="006010E8"/>
    <w:rsid w:val="00627514"/>
    <w:rsid w:val="006312D2"/>
    <w:rsid w:val="00686032"/>
    <w:rsid w:val="006927B5"/>
    <w:rsid w:val="00697158"/>
    <w:rsid w:val="006D57E6"/>
    <w:rsid w:val="006F2BD8"/>
    <w:rsid w:val="007068B5"/>
    <w:rsid w:val="00712F0B"/>
    <w:rsid w:val="00722817"/>
    <w:rsid w:val="007425AB"/>
    <w:rsid w:val="007771E0"/>
    <w:rsid w:val="00793F37"/>
    <w:rsid w:val="00793FF9"/>
    <w:rsid w:val="007C4CDF"/>
    <w:rsid w:val="007F6F62"/>
    <w:rsid w:val="00814F0E"/>
    <w:rsid w:val="00830A83"/>
    <w:rsid w:val="008514ED"/>
    <w:rsid w:val="008A623D"/>
    <w:rsid w:val="008D0D91"/>
    <w:rsid w:val="008E0074"/>
    <w:rsid w:val="00923467"/>
    <w:rsid w:val="009550D9"/>
    <w:rsid w:val="00985C43"/>
    <w:rsid w:val="009C07E3"/>
    <w:rsid w:val="009F546A"/>
    <w:rsid w:val="00A11334"/>
    <w:rsid w:val="00AD2039"/>
    <w:rsid w:val="00AF73A2"/>
    <w:rsid w:val="00BE2A3A"/>
    <w:rsid w:val="00C14E06"/>
    <w:rsid w:val="00C439D0"/>
    <w:rsid w:val="00C94170"/>
    <w:rsid w:val="00CA59ED"/>
    <w:rsid w:val="00D34FA0"/>
    <w:rsid w:val="00D67012"/>
    <w:rsid w:val="00D750A3"/>
    <w:rsid w:val="00DC78AC"/>
    <w:rsid w:val="00DD11D3"/>
    <w:rsid w:val="00DE6F38"/>
    <w:rsid w:val="00E40911"/>
    <w:rsid w:val="00E42A2E"/>
    <w:rsid w:val="00E64A95"/>
    <w:rsid w:val="00E75874"/>
    <w:rsid w:val="00E75BEE"/>
    <w:rsid w:val="00F02C32"/>
    <w:rsid w:val="00F30863"/>
    <w:rsid w:val="00F474CB"/>
    <w:rsid w:val="00F8341A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5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14F0E"/>
    <w:pPr>
      <w:ind w:left="720"/>
      <w:contextualSpacing/>
    </w:pPr>
    <w:rPr>
      <w:rFonts w:cs="SimSun"/>
    </w:rPr>
  </w:style>
  <w:style w:type="paragraph" w:styleId="a5">
    <w:name w:val="header"/>
    <w:basedOn w:val="a"/>
    <w:link w:val="a6"/>
    <w:uiPriority w:val="99"/>
    <w:rsid w:val="00BE2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2A3A"/>
    <w:rPr>
      <w:rFonts w:cs="Times New Roman"/>
    </w:rPr>
  </w:style>
  <w:style w:type="paragraph" w:styleId="a7">
    <w:name w:val="footer"/>
    <w:basedOn w:val="a"/>
    <w:link w:val="a8"/>
    <w:uiPriority w:val="99"/>
    <w:rsid w:val="00BE2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E2A3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2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6EDD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DC78A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C78AC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DC78AC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C78AC"/>
    <w:pPr>
      <w:widowControl w:val="0"/>
      <w:shd w:val="clear" w:color="auto" w:fill="FFFFFF"/>
      <w:spacing w:after="480" w:line="355" w:lineRule="exact"/>
      <w:jc w:val="center"/>
    </w:pPr>
    <w:rPr>
      <w:sz w:val="26"/>
      <w:szCs w:val="26"/>
      <w:shd w:val="clear" w:color="auto" w:fill="FFFFFF"/>
    </w:rPr>
  </w:style>
  <w:style w:type="paragraph" w:customStyle="1" w:styleId="Style9">
    <w:name w:val="Style9"/>
    <w:basedOn w:val="a"/>
    <w:uiPriority w:val="99"/>
    <w:rsid w:val="00DC78AC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1D75B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B05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ibd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ovr5</dc:creator>
  <cp:lastModifiedBy>Учитель</cp:lastModifiedBy>
  <cp:revision>2</cp:revision>
  <cp:lastPrinted>2018-04-18T10:54:00Z</cp:lastPrinted>
  <dcterms:created xsi:type="dcterms:W3CDTF">2018-04-18T11:07:00Z</dcterms:created>
  <dcterms:modified xsi:type="dcterms:W3CDTF">2018-04-18T11:07:00Z</dcterms:modified>
</cp:coreProperties>
</file>